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995F" w14:textId="77777777" w:rsidR="00757552" w:rsidRPr="006A5F57" w:rsidRDefault="00757552" w:rsidP="006A5F57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______________________________________________           </w:t>
      </w:r>
    </w:p>
    <w:p w14:paraId="12167149" w14:textId="77777777" w:rsidR="00757552" w:rsidRPr="006A5F57" w:rsidRDefault="00757552" w:rsidP="006A5F57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Ime i prezime; OIB podnositelja zahtjeva</w:t>
      </w:r>
    </w:p>
    <w:p w14:paraId="0204B199" w14:textId="77777777" w:rsidR="00757552" w:rsidRPr="006A5F57" w:rsidRDefault="00757552" w:rsidP="006A5F57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91DF747" w14:textId="77777777" w:rsidR="00757552" w:rsidRPr="006A5F57" w:rsidRDefault="00757552" w:rsidP="006A5F57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______________________________________________  </w:t>
      </w:r>
    </w:p>
    <w:p w14:paraId="5DA41737" w14:textId="77777777" w:rsidR="00757552" w:rsidRPr="006A5F57" w:rsidRDefault="00757552" w:rsidP="006A5F57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</w:t>
      </w: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jesto i adresa prebivališta</w:t>
      </w:r>
    </w:p>
    <w:p w14:paraId="7B1B8131" w14:textId="77777777" w:rsidR="00757552" w:rsidRPr="006A5F57" w:rsidRDefault="00757552" w:rsidP="006A5F57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9383F1E" w14:textId="77777777" w:rsidR="00757552" w:rsidRPr="006A5F57" w:rsidRDefault="00757552" w:rsidP="006A5F57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______________________________________________           </w:t>
      </w:r>
    </w:p>
    <w:p w14:paraId="2DDA47BA" w14:textId="77777777" w:rsidR="00757552" w:rsidRPr="006A5F57" w:rsidRDefault="00757552" w:rsidP="006A5F57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Kontakt broj (tel./mob/e-mail)</w:t>
      </w:r>
    </w:p>
    <w:p w14:paraId="29FE7EA4" w14:textId="77777777" w:rsidR="00757552" w:rsidRPr="006A5F57" w:rsidRDefault="00757552" w:rsidP="006A5F57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34D2BC7" w14:textId="77777777" w:rsidR="00757552" w:rsidRPr="006A5F57" w:rsidRDefault="00757552" w:rsidP="006A5F57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 Oklaju dana ________________________________</w:t>
      </w:r>
    </w:p>
    <w:p w14:paraId="62952EBB" w14:textId="77777777" w:rsidR="00757552" w:rsidRPr="006A5F57" w:rsidRDefault="00757552" w:rsidP="006A5F57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</w:t>
      </w:r>
    </w:p>
    <w:p w14:paraId="102EBA0B" w14:textId="77777777" w:rsidR="00757552" w:rsidRPr="006A5F57" w:rsidRDefault="00757552" w:rsidP="006A5F57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</w:t>
      </w: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</w: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14:paraId="6BA3E001" w14:textId="77777777" w:rsidR="00757552" w:rsidRPr="006A5F57" w:rsidRDefault="00757552" w:rsidP="006A5F57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            </w:t>
      </w: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 xml:space="preserve">      ŠIBENSKO-KNINSKA ŽUPANIJA                                                                                                                </w:t>
      </w:r>
    </w:p>
    <w:p w14:paraId="08D5866B" w14:textId="77777777" w:rsidR="00757552" w:rsidRPr="006A5F57" w:rsidRDefault="00757552" w:rsidP="006A5F57">
      <w:pPr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                                                                               OPĆINA PROMINA</w:t>
      </w:r>
    </w:p>
    <w:p w14:paraId="02927AAF" w14:textId="77777777" w:rsidR="00757552" w:rsidRPr="006A5F57" w:rsidRDefault="00757552" w:rsidP="006A5F57">
      <w:pPr>
        <w:keepNext/>
        <w:spacing w:after="0" w:line="240" w:lineRule="auto"/>
        <w:ind w:right="-567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48794DD0" w14:textId="5D36C934" w:rsidR="00757552" w:rsidRPr="006A5F57" w:rsidRDefault="00757552" w:rsidP="00757552">
      <w:pPr>
        <w:keepNext/>
        <w:spacing w:after="0" w:line="240" w:lineRule="auto"/>
        <w:ind w:right="-567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Predmet: Zahtjev za isplatu jednokratne potpore za školsku opremu učenika u 2022. godini</w:t>
      </w:r>
    </w:p>
    <w:p w14:paraId="70AAEDEB" w14:textId="77777777" w:rsidR="00757552" w:rsidRPr="006A5F57" w:rsidRDefault="00757552" w:rsidP="0075755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68763A8B" w14:textId="1FD8A986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Molim da mi se, temeljem Odluke o jednokratnoj potpori za školsku opremu učenika u 2022. godini, isplati jednokratna novčana potpora za dijete/djecu:</w:t>
      </w:r>
    </w:p>
    <w:p w14:paraId="1AB0CF2C" w14:textId="77777777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C089B50" w14:textId="77777777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1. __________________________________</w:t>
      </w:r>
    </w:p>
    <w:p w14:paraId="413AF4C0" w14:textId="77777777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DCC356E" w14:textId="77777777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2. __________________________________</w:t>
      </w:r>
    </w:p>
    <w:p w14:paraId="6E2A81F8" w14:textId="77777777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FC8EC18" w14:textId="77777777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3. __________________________________</w:t>
      </w:r>
    </w:p>
    <w:p w14:paraId="0A164F3B" w14:textId="77777777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4EA3D50" w14:textId="77777777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4. __________________________________</w:t>
      </w:r>
    </w:p>
    <w:p w14:paraId="793EE659" w14:textId="77777777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D17DEB0" w14:textId="77777777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5. __________________________________</w:t>
      </w:r>
    </w:p>
    <w:p w14:paraId="17C6F79B" w14:textId="77777777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715BDEA" w14:textId="77777777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8239439" w14:textId="77777777" w:rsidR="00757552" w:rsidRPr="006A5F57" w:rsidRDefault="00757552" w:rsidP="00757552">
      <w:pPr>
        <w:tabs>
          <w:tab w:val="left" w:pos="540"/>
        </w:tabs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žiro račun IBAN: ___________________________________________________                      </w:t>
      </w:r>
    </w:p>
    <w:p w14:paraId="77FA1CDB" w14:textId="77777777" w:rsidR="00757552" w:rsidRPr="006A5F57" w:rsidRDefault="00757552" w:rsidP="0075755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131E8B5" w14:textId="77777777" w:rsidR="00757552" w:rsidRPr="006A5F57" w:rsidRDefault="00757552" w:rsidP="00757552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5F57">
        <w:rPr>
          <w:rFonts w:ascii="Times New Roman" w:eastAsia="Calibri" w:hAnsi="Times New Roman" w:cs="Times New Roman"/>
          <w:sz w:val="20"/>
          <w:szCs w:val="20"/>
        </w:rPr>
        <w:t>Pod kaznenom i materijalnom odgovornošću izjavljujem da su svi podaci iz zahtjeva i dokumentacije koju prilažem zahtjevu istiniti te sam suglasan/na da ih Općina Promina po potrebi provjeri, obrađuje, čuva i koristi u skladu s važećim zakonskim propisima.</w:t>
      </w:r>
    </w:p>
    <w:p w14:paraId="02B93802" w14:textId="77777777" w:rsidR="00757552" w:rsidRPr="006A5F57" w:rsidRDefault="00757552" w:rsidP="0075755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6A64672" w14:textId="77777777" w:rsidR="00757552" w:rsidRPr="006A5F57" w:rsidRDefault="00757552" w:rsidP="0075755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 poštovanjem,                                                    </w:t>
      </w: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_________________________</w:t>
      </w:r>
    </w:p>
    <w:p w14:paraId="292A409F" w14:textId="41AC4125" w:rsidR="00757552" w:rsidRPr="006A5F57" w:rsidRDefault="00757552" w:rsidP="0075755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</w:t>
      </w: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 (potpis)</w:t>
      </w:r>
    </w:p>
    <w:p w14:paraId="54FDCCDB" w14:textId="77777777" w:rsidR="00757552" w:rsidRPr="006A5F57" w:rsidRDefault="00757552" w:rsidP="0075755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7A8D722" w14:textId="77777777" w:rsidR="00757552" w:rsidRPr="006A5F57" w:rsidRDefault="00757552" w:rsidP="0075755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Prilozi:</w:t>
      </w:r>
    </w:p>
    <w:p w14:paraId="13520A92" w14:textId="77777777" w:rsidR="00757552" w:rsidRPr="006A5F57" w:rsidRDefault="00757552" w:rsidP="00757552">
      <w:pPr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kopija osobne iskaznice ili uvjerenje o prebivalištu za učenika za kojeg se traži potpora</w:t>
      </w:r>
    </w:p>
    <w:p w14:paraId="4D6C4700" w14:textId="77777777" w:rsidR="00757552" w:rsidRPr="006A5F57" w:rsidRDefault="00757552" w:rsidP="00757552">
      <w:pPr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kopija osobne iskaznice ili uvjerenje o prebivalištu za roditelja/posvojitelja/skrbnika podnositelja zahtjeva</w:t>
      </w:r>
    </w:p>
    <w:p w14:paraId="4DEC9B2C" w14:textId="77777777" w:rsidR="00757552" w:rsidRPr="006A5F57" w:rsidRDefault="00757552" w:rsidP="00757552">
      <w:pPr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preslika rodnog lista (ili drugi dokumenta iz kojeg je vidljivo da je podnositelj posvojitelj ili skrbnik učenika za kojeg se traži potpora)</w:t>
      </w:r>
    </w:p>
    <w:p w14:paraId="0909CE77" w14:textId="3B61D307" w:rsidR="00757552" w:rsidRPr="006A5F57" w:rsidRDefault="00757552" w:rsidP="00757552">
      <w:pPr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potvrda o redovnom upisu učenika u osnovnu Područnu školu Antuna Mihanovića </w:t>
      </w:r>
      <w:proofErr w:type="spellStart"/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Petropoljskog</w:t>
      </w:r>
      <w:proofErr w:type="spellEnd"/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Oklaju/srednju školu u školskoj godini 202</w:t>
      </w:r>
      <w:r w:rsidR="00D63D98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./202</w:t>
      </w:r>
      <w:r w:rsidR="00D63D98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14:paraId="584258C9" w14:textId="77777777" w:rsidR="00757552" w:rsidRPr="006A5F57" w:rsidRDefault="00757552" w:rsidP="00757552">
      <w:pPr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izjava o zajedničkom kućanstvu podnositelja zahtjeva</w:t>
      </w:r>
    </w:p>
    <w:p w14:paraId="045501A5" w14:textId="77777777" w:rsidR="00757552" w:rsidRPr="006A5F57" w:rsidRDefault="00757552" w:rsidP="00757552">
      <w:pPr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potvrda JUO Općine Promina da punoljetni članovi zajedničkog kućanstva podnositelja zahtjeva nemaju dospjelih dugovanja prema Općini Promina</w:t>
      </w:r>
    </w:p>
    <w:p w14:paraId="4C2CDCA0" w14:textId="77777777" w:rsidR="00757552" w:rsidRPr="006A5F57" w:rsidRDefault="00757552" w:rsidP="00757552">
      <w:pPr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>potvrda Eko Promina d.o.o. da punoljetni članovi zajedničkog kućanstva podnositelja zahtjeva nemaju dospjelih dugovanja prema društvu Eko Promina d.o.o.</w:t>
      </w:r>
    </w:p>
    <w:p w14:paraId="7018BD1D" w14:textId="084C12EB" w:rsidR="00757552" w:rsidRDefault="00757552" w:rsidP="00757552">
      <w:pPr>
        <w:numPr>
          <w:ilvl w:val="0"/>
          <w:numId w:val="1"/>
        </w:numPr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broj </w:t>
      </w:r>
      <w:r w:rsidRPr="006A5F5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žiro</w:t>
      </w:r>
      <w:r w:rsidRPr="006A5F5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računa (IBAN) podnositelja zahtjeva (roditelja/posvojitelja/skrbnika) ili učenika na koji će se izvršiti isplata potpore</w:t>
      </w:r>
    </w:p>
    <w:p w14:paraId="697E791E" w14:textId="33F95322" w:rsidR="006A5F57" w:rsidRDefault="006A5F57" w:rsidP="006A5F57">
      <w:pPr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B04F6F6" w14:textId="77777777" w:rsidR="006A5F57" w:rsidRPr="006A5F57" w:rsidRDefault="006A5F57" w:rsidP="006A5F57">
      <w:pPr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B104B18" w14:textId="77777777" w:rsidR="006A5F57" w:rsidRPr="00D63D98" w:rsidRDefault="006A5F57" w:rsidP="006A5F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D98">
        <w:rPr>
          <w:rFonts w:ascii="Times New Roman" w:eastAsia="Calibri" w:hAnsi="Times New Roman" w:cs="Times New Roman"/>
          <w:sz w:val="20"/>
          <w:szCs w:val="20"/>
        </w:rPr>
        <w:t>Potvrda JUO Općine Promina o nepostojanju dospjelog duga: _________________________</w:t>
      </w:r>
    </w:p>
    <w:p w14:paraId="7B1DA50B" w14:textId="77777777" w:rsidR="006A5F57" w:rsidRPr="00D63D98" w:rsidRDefault="006A5F57" w:rsidP="006A5F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B518238" w14:textId="77777777" w:rsidR="006A5F57" w:rsidRPr="00D63D98" w:rsidRDefault="006A5F57" w:rsidP="006A5F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0FD757C" w14:textId="77777777" w:rsidR="006A5F57" w:rsidRPr="00D63D98" w:rsidRDefault="006A5F57" w:rsidP="006A5F5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3D98">
        <w:rPr>
          <w:rFonts w:ascii="Times New Roman" w:eastAsia="Calibri" w:hAnsi="Times New Roman" w:cs="Times New Roman"/>
          <w:sz w:val="20"/>
          <w:szCs w:val="20"/>
        </w:rPr>
        <w:t>Potvrda tvrtke Eko Promina d.o.o. o nepostojanju dospjelog duga: _____________________</w:t>
      </w:r>
    </w:p>
    <w:p w14:paraId="5690F967" w14:textId="77777777" w:rsidR="006A5F57" w:rsidRPr="006A5F57" w:rsidRDefault="006A5F57" w:rsidP="006A5F57">
      <w:pPr>
        <w:rPr>
          <w:sz w:val="20"/>
          <w:szCs w:val="20"/>
        </w:rPr>
      </w:pPr>
    </w:p>
    <w:p w14:paraId="5438D486" w14:textId="77777777" w:rsidR="006A5F57" w:rsidRPr="006A5F57" w:rsidRDefault="006A5F57" w:rsidP="006A5F57">
      <w:pPr>
        <w:spacing w:after="0" w:line="240" w:lineRule="auto"/>
        <w:ind w:left="284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01BFD52" w14:textId="77777777" w:rsidR="00757552" w:rsidRPr="006A5F57" w:rsidRDefault="00757552" w:rsidP="00757552">
      <w:pPr>
        <w:rPr>
          <w:sz w:val="20"/>
          <w:szCs w:val="20"/>
        </w:rPr>
      </w:pPr>
    </w:p>
    <w:p w14:paraId="01F69BAB" w14:textId="77777777" w:rsidR="008C0BF6" w:rsidRPr="006A5F57" w:rsidRDefault="00000000">
      <w:pPr>
        <w:rPr>
          <w:sz w:val="20"/>
          <w:szCs w:val="20"/>
        </w:rPr>
      </w:pPr>
    </w:p>
    <w:sectPr w:rsidR="008C0BF6" w:rsidRPr="006A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771E"/>
    <w:multiLevelType w:val="hybridMultilevel"/>
    <w:tmpl w:val="FAEA6670"/>
    <w:lvl w:ilvl="0" w:tplc="E9D2BC8C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28877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52"/>
    <w:rsid w:val="0001041F"/>
    <w:rsid w:val="0003338A"/>
    <w:rsid w:val="00044733"/>
    <w:rsid w:val="000741BB"/>
    <w:rsid w:val="00086332"/>
    <w:rsid w:val="00093152"/>
    <w:rsid w:val="000C0A4A"/>
    <w:rsid w:val="000E3CD8"/>
    <w:rsid w:val="000E3D5F"/>
    <w:rsid w:val="00133578"/>
    <w:rsid w:val="00147541"/>
    <w:rsid w:val="00152BC6"/>
    <w:rsid w:val="00165121"/>
    <w:rsid w:val="00170354"/>
    <w:rsid w:val="0018356B"/>
    <w:rsid w:val="00187B55"/>
    <w:rsid w:val="00187D92"/>
    <w:rsid w:val="001F40BE"/>
    <w:rsid w:val="002574D4"/>
    <w:rsid w:val="00267FFC"/>
    <w:rsid w:val="00285727"/>
    <w:rsid w:val="00290ED0"/>
    <w:rsid w:val="002C2179"/>
    <w:rsid w:val="00300355"/>
    <w:rsid w:val="00351C0F"/>
    <w:rsid w:val="00396805"/>
    <w:rsid w:val="003D4335"/>
    <w:rsid w:val="003D607C"/>
    <w:rsid w:val="003F543C"/>
    <w:rsid w:val="00433A0B"/>
    <w:rsid w:val="0044401F"/>
    <w:rsid w:val="00446D50"/>
    <w:rsid w:val="00452CFC"/>
    <w:rsid w:val="004A7639"/>
    <w:rsid w:val="004C6D77"/>
    <w:rsid w:val="00502594"/>
    <w:rsid w:val="0051024A"/>
    <w:rsid w:val="00514E13"/>
    <w:rsid w:val="00525578"/>
    <w:rsid w:val="005336E0"/>
    <w:rsid w:val="005C033B"/>
    <w:rsid w:val="005E318A"/>
    <w:rsid w:val="005E7181"/>
    <w:rsid w:val="005F13CC"/>
    <w:rsid w:val="005F351C"/>
    <w:rsid w:val="005F3F15"/>
    <w:rsid w:val="00657386"/>
    <w:rsid w:val="006A3EE9"/>
    <w:rsid w:val="006A5F57"/>
    <w:rsid w:val="006C737F"/>
    <w:rsid w:val="006D0B51"/>
    <w:rsid w:val="00757552"/>
    <w:rsid w:val="00766177"/>
    <w:rsid w:val="00774543"/>
    <w:rsid w:val="007869DC"/>
    <w:rsid w:val="007926AF"/>
    <w:rsid w:val="007A2010"/>
    <w:rsid w:val="007A41D9"/>
    <w:rsid w:val="007E3A27"/>
    <w:rsid w:val="007E6D1F"/>
    <w:rsid w:val="00830171"/>
    <w:rsid w:val="00850DE5"/>
    <w:rsid w:val="008563F9"/>
    <w:rsid w:val="00867666"/>
    <w:rsid w:val="008B4C7D"/>
    <w:rsid w:val="0091686F"/>
    <w:rsid w:val="00973905"/>
    <w:rsid w:val="00991F18"/>
    <w:rsid w:val="009A41E0"/>
    <w:rsid w:val="00A135EB"/>
    <w:rsid w:val="00A36F12"/>
    <w:rsid w:val="00A37898"/>
    <w:rsid w:val="00A5655B"/>
    <w:rsid w:val="00A75FC8"/>
    <w:rsid w:val="00B335E9"/>
    <w:rsid w:val="00B40847"/>
    <w:rsid w:val="00B81DDA"/>
    <w:rsid w:val="00B93746"/>
    <w:rsid w:val="00BD3C6B"/>
    <w:rsid w:val="00BF496A"/>
    <w:rsid w:val="00C31A11"/>
    <w:rsid w:val="00CA4275"/>
    <w:rsid w:val="00CB50CF"/>
    <w:rsid w:val="00CB7A90"/>
    <w:rsid w:val="00D0415A"/>
    <w:rsid w:val="00D079A4"/>
    <w:rsid w:val="00D367C0"/>
    <w:rsid w:val="00D37C3B"/>
    <w:rsid w:val="00D63D98"/>
    <w:rsid w:val="00DA142D"/>
    <w:rsid w:val="00DD6D0E"/>
    <w:rsid w:val="00DE180F"/>
    <w:rsid w:val="00E37DE6"/>
    <w:rsid w:val="00E418BC"/>
    <w:rsid w:val="00E459BE"/>
    <w:rsid w:val="00E47C45"/>
    <w:rsid w:val="00E9708C"/>
    <w:rsid w:val="00EA7EAA"/>
    <w:rsid w:val="00EB2CC7"/>
    <w:rsid w:val="00F767C8"/>
    <w:rsid w:val="00F84234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CE13"/>
  <w15:chartTrackingRefBased/>
  <w15:docId w15:val="{5A30418A-DAC4-493A-984D-CD54A0B1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Lojić Pokrovac</dc:creator>
  <cp:keywords/>
  <dc:description/>
  <cp:lastModifiedBy>Jelena Lojić Pokrovac</cp:lastModifiedBy>
  <cp:revision>3</cp:revision>
  <dcterms:created xsi:type="dcterms:W3CDTF">2022-09-01T06:30:00Z</dcterms:created>
  <dcterms:modified xsi:type="dcterms:W3CDTF">2022-09-01T06:31:00Z</dcterms:modified>
</cp:coreProperties>
</file>